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AE" w:rsidRDefault="0064434B" w:rsidP="004679B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550A5FE" wp14:editId="41FCD318">
            <wp:simplePos x="0" y="0"/>
            <wp:positionH relativeFrom="margin">
              <wp:posOffset>1649730</wp:posOffset>
            </wp:positionH>
            <wp:positionV relativeFrom="paragraph">
              <wp:posOffset>313690</wp:posOffset>
            </wp:positionV>
            <wp:extent cx="3517582" cy="1223507"/>
            <wp:effectExtent l="0" t="0" r="6985" b="0"/>
            <wp:wrapNone/>
            <wp:docPr id="3" name="Picture 3" descr="http://worldartsme.com/images/car-on-roa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car-on-road-clipar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82" cy="122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E4C">
        <w:rPr>
          <w:noProof/>
        </w:rPr>
        <w:drawing>
          <wp:anchor distT="0" distB="0" distL="114300" distR="114300" simplePos="0" relativeHeight="251662336" behindDoc="0" locked="0" layoutInCell="1" allowOverlap="1" wp14:anchorId="21A639DD" wp14:editId="0106A496">
            <wp:simplePos x="0" y="0"/>
            <wp:positionH relativeFrom="margin">
              <wp:posOffset>4907280</wp:posOffset>
            </wp:positionH>
            <wp:positionV relativeFrom="paragraph">
              <wp:posOffset>-714375</wp:posOffset>
            </wp:positionV>
            <wp:extent cx="1838960" cy="16764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_Cancer_Society_Relay_For_Life_Logo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E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C509" wp14:editId="4167F377">
                <wp:simplePos x="0" y="0"/>
                <wp:positionH relativeFrom="column">
                  <wp:posOffset>-464820</wp:posOffset>
                </wp:positionH>
                <wp:positionV relativeFrom="paragraph">
                  <wp:posOffset>-581025</wp:posOffset>
                </wp:positionV>
                <wp:extent cx="3562350" cy="1514475"/>
                <wp:effectExtent l="19050" t="19050" r="19050" b="666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514475"/>
                        </a:xfrm>
                        <a:custGeom>
                          <a:avLst/>
                          <a:gdLst>
                            <a:gd name="connsiteX0" fmla="*/ 2479523 w 3848100"/>
                            <a:gd name="connsiteY0" fmla="*/ 1665627 h 1323975"/>
                            <a:gd name="connsiteX1" fmla="*/ 1916707 w 3848100"/>
                            <a:gd name="connsiteY1" fmla="*/ 1323970 h 1323975"/>
                            <a:gd name="connsiteX2" fmla="*/ 281020 w 3848100"/>
                            <a:gd name="connsiteY2" fmla="*/ 1006463 h 1323975"/>
                            <a:gd name="connsiteX3" fmla="*/ 1628456 w 3848100"/>
                            <a:gd name="connsiteY3" fmla="*/ 7858 h 1323975"/>
                            <a:gd name="connsiteX4" fmla="*/ 2728136 w 3848100"/>
                            <a:gd name="connsiteY4" fmla="*/ 60580 h 1323975"/>
                            <a:gd name="connsiteX5" fmla="*/ 2637999 w 3848100"/>
                            <a:gd name="connsiteY5" fmla="*/ 1276714 h 1323975"/>
                            <a:gd name="connsiteX6" fmla="*/ 2479523 w 3848100"/>
                            <a:gd name="connsiteY6" fmla="*/ 1665627 h 1323975"/>
                            <a:gd name="connsiteX0" fmla="*/ 2481296 w 3664863"/>
                            <a:gd name="connsiteY0" fmla="*/ 1665628 h 1665628"/>
                            <a:gd name="connsiteX1" fmla="*/ 1918480 w 3664863"/>
                            <a:gd name="connsiteY1" fmla="*/ 1323971 h 1665628"/>
                            <a:gd name="connsiteX2" fmla="*/ 282793 w 3664863"/>
                            <a:gd name="connsiteY2" fmla="*/ 1006464 h 1665628"/>
                            <a:gd name="connsiteX3" fmla="*/ 1630229 w 3664863"/>
                            <a:gd name="connsiteY3" fmla="*/ 7859 h 1665628"/>
                            <a:gd name="connsiteX4" fmla="*/ 2729909 w 3664863"/>
                            <a:gd name="connsiteY4" fmla="*/ 60581 h 1665628"/>
                            <a:gd name="connsiteX5" fmla="*/ 2211147 w 3664863"/>
                            <a:gd name="connsiteY5" fmla="*/ 1295765 h 1665628"/>
                            <a:gd name="connsiteX6" fmla="*/ 2481296 w 3664863"/>
                            <a:gd name="connsiteY6" fmla="*/ 1665628 h 1665628"/>
                            <a:gd name="connsiteX0" fmla="*/ 2403599 w 5134833"/>
                            <a:gd name="connsiteY0" fmla="*/ 1715494 h 1715494"/>
                            <a:gd name="connsiteX1" fmla="*/ 1840783 w 5134833"/>
                            <a:gd name="connsiteY1" fmla="*/ 1373837 h 1715494"/>
                            <a:gd name="connsiteX2" fmla="*/ 205096 w 5134833"/>
                            <a:gd name="connsiteY2" fmla="*/ 1056330 h 1715494"/>
                            <a:gd name="connsiteX3" fmla="*/ 1552532 w 5134833"/>
                            <a:gd name="connsiteY3" fmla="*/ 57725 h 1715494"/>
                            <a:gd name="connsiteX4" fmla="*/ 4652614 w 5134833"/>
                            <a:gd name="connsiteY4" fmla="*/ 148547 h 1715494"/>
                            <a:gd name="connsiteX5" fmla="*/ 2133450 w 5134833"/>
                            <a:gd name="connsiteY5" fmla="*/ 1345631 h 1715494"/>
                            <a:gd name="connsiteX6" fmla="*/ 2403599 w 5134833"/>
                            <a:gd name="connsiteY6" fmla="*/ 1715494 h 1715494"/>
                            <a:gd name="connsiteX0" fmla="*/ 2403599 w 5000260"/>
                            <a:gd name="connsiteY0" fmla="*/ 1730051 h 1730051"/>
                            <a:gd name="connsiteX1" fmla="*/ 1840783 w 5000260"/>
                            <a:gd name="connsiteY1" fmla="*/ 1388394 h 1730051"/>
                            <a:gd name="connsiteX2" fmla="*/ 205096 w 5000260"/>
                            <a:gd name="connsiteY2" fmla="*/ 1070887 h 1730051"/>
                            <a:gd name="connsiteX3" fmla="*/ 1552532 w 5000260"/>
                            <a:gd name="connsiteY3" fmla="*/ 72282 h 1730051"/>
                            <a:gd name="connsiteX4" fmla="*/ 4652614 w 5000260"/>
                            <a:gd name="connsiteY4" fmla="*/ 163104 h 1730051"/>
                            <a:gd name="connsiteX5" fmla="*/ 4676978 w 5000260"/>
                            <a:gd name="connsiteY5" fmla="*/ 1091107 h 1730051"/>
                            <a:gd name="connsiteX6" fmla="*/ 2133450 w 5000260"/>
                            <a:gd name="connsiteY6" fmla="*/ 1360188 h 1730051"/>
                            <a:gd name="connsiteX7" fmla="*/ 2403599 w 5000260"/>
                            <a:gd name="connsiteY7" fmla="*/ 1730051 h 1730051"/>
                            <a:gd name="connsiteX0" fmla="*/ 2426587 w 5023248"/>
                            <a:gd name="connsiteY0" fmla="*/ 1669149 h 1669149"/>
                            <a:gd name="connsiteX1" fmla="*/ 1863771 w 5023248"/>
                            <a:gd name="connsiteY1" fmla="*/ 1327492 h 1669149"/>
                            <a:gd name="connsiteX2" fmla="*/ 228084 w 5023248"/>
                            <a:gd name="connsiteY2" fmla="*/ 1009985 h 1669149"/>
                            <a:gd name="connsiteX3" fmla="*/ 156345 w 5023248"/>
                            <a:gd name="connsiteY3" fmla="*/ 186793 h 1669149"/>
                            <a:gd name="connsiteX4" fmla="*/ 1575520 w 5023248"/>
                            <a:gd name="connsiteY4" fmla="*/ 11380 h 1669149"/>
                            <a:gd name="connsiteX5" fmla="*/ 4675602 w 5023248"/>
                            <a:gd name="connsiteY5" fmla="*/ 102202 h 1669149"/>
                            <a:gd name="connsiteX6" fmla="*/ 4699966 w 5023248"/>
                            <a:gd name="connsiteY6" fmla="*/ 1030205 h 1669149"/>
                            <a:gd name="connsiteX7" fmla="*/ 2156438 w 5023248"/>
                            <a:gd name="connsiteY7" fmla="*/ 1299286 h 1669149"/>
                            <a:gd name="connsiteX8" fmla="*/ 2426587 w 5023248"/>
                            <a:gd name="connsiteY8" fmla="*/ 1669149 h 1669149"/>
                            <a:gd name="connsiteX0" fmla="*/ 3973428 w 5023248"/>
                            <a:gd name="connsiteY0" fmla="*/ 1695643 h 1695643"/>
                            <a:gd name="connsiteX1" fmla="*/ 1863771 w 5023248"/>
                            <a:gd name="connsiteY1" fmla="*/ 1327492 h 1695643"/>
                            <a:gd name="connsiteX2" fmla="*/ 228084 w 5023248"/>
                            <a:gd name="connsiteY2" fmla="*/ 1009985 h 1695643"/>
                            <a:gd name="connsiteX3" fmla="*/ 156345 w 5023248"/>
                            <a:gd name="connsiteY3" fmla="*/ 186793 h 1695643"/>
                            <a:gd name="connsiteX4" fmla="*/ 1575520 w 5023248"/>
                            <a:gd name="connsiteY4" fmla="*/ 11380 h 1695643"/>
                            <a:gd name="connsiteX5" fmla="*/ 4675602 w 5023248"/>
                            <a:gd name="connsiteY5" fmla="*/ 102202 h 1695643"/>
                            <a:gd name="connsiteX6" fmla="*/ 4699966 w 5023248"/>
                            <a:gd name="connsiteY6" fmla="*/ 1030205 h 1695643"/>
                            <a:gd name="connsiteX7" fmla="*/ 2156438 w 5023248"/>
                            <a:gd name="connsiteY7" fmla="*/ 1299286 h 1695643"/>
                            <a:gd name="connsiteX8" fmla="*/ 3973428 w 5023248"/>
                            <a:gd name="connsiteY8" fmla="*/ 1695643 h 1695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023248" h="1695643">
                              <a:moveTo>
                                <a:pt x="3973428" y="1695643"/>
                              </a:moveTo>
                              <a:lnTo>
                                <a:pt x="1863771" y="1327492"/>
                              </a:lnTo>
                              <a:cubicBezTo>
                                <a:pt x="1195246" y="1326614"/>
                                <a:pt x="512655" y="1200101"/>
                                <a:pt x="228084" y="1009985"/>
                              </a:cubicBezTo>
                              <a:cubicBezTo>
                                <a:pt x="-56487" y="819869"/>
                                <a:pt x="-68228" y="353227"/>
                                <a:pt x="156345" y="186793"/>
                              </a:cubicBezTo>
                              <a:cubicBezTo>
                                <a:pt x="380918" y="20359"/>
                                <a:pt x="822311" y="25478"/>
                                <a:pt x="1575520" y="11380"/>
                              </a:cubicBezTo>
                              <a:cubicBezTo>
                                <a:pt x="2328729" y="-2718"/>
                                <a:pt x="4200901" y="-26318"/>
                                <a:pt x="4675602" y="102202"/>
                              </a:cubicBezTo>
                              <a:cubicBezTo>
                                <a:pt x="5150303" y="230722"/>
                                <a:pt x="5119827" y="830691"/>
                                <a:pt x="4699966" y="1030205"/>
                              </a:cubicBezTo>
                              <a:cubicBezTo>
                                <a:pt x="4280105" y="1229719"/>
                                <a:pt x="2489295" y="1151512"/>
                                <a:pt x="2156438" y="1299286"/>
                              </a:cubicBezTo>
                              <a:lnTo>
                                <a:pt x="3973428" y="16956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14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182" w:rsidRPr="00CA2182" w:rsidRDefault="00CA2182" w:rsidP="001F2E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4"/>
                                <w:szCs w:val="44"/>
                              </w:rPr>
                            </w:pPr>
                          </w:p>
                          <w:p w:rsidR="004679B3" w:rsidRPr="001F2E4C" w:rsidRDefault="00B745C2" w:rsidP="001F2E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3</w:t>
                            </w:r>
                            <w:r w:rsidR="001F2E4C" w:rsidRPr="001F2E4C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1F2E4C" w:rsidRPr="001F2E4C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Annual </w:t>
                            </w:r>
                            <w:r w:rsidR="004679B3" w:rsidRPr="001F2E4C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Road Rally</w:t>
                            </w:r>
                          </w:p>
                          <w:p w:rsidR="004679B3" w:rsidRPr="001F2E4C" w:rsidRDefault="004679B3" w:rsidP="001F2E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1F2E4C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For a Cure!</w:t>
                            </w:r>
                          </w:p>
                          <w:p w:rsidR="004679B3" w:rsidRDefault="004679B3" w:rsidP="004679B3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4679B3" w:rsidRPr="004679B3" w:rsidRDefault="004679B3" w:rsidP="004679B3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4C509" id="Oval Callout 4" o:spid="_x0000_s1026" style="position:absolute;left:0;text-align:left;margin-left:-36.6pt;margin-top:-45.75pt;width:280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23248,16956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" adj="-11796480,,5400" path="m3973428,1695643l1863771,1327492c1195246,1326614,512655,1200101,228084,1009985,-56487,819869,-68228,353227,156345,186793,380918,20359,822311,25478,1575520,11380v753209,-14098,2625381,-37698,3100082,90822c5150303,230722,5119827,830691,4699966,1030205v-419861,199514,-2210671,121307,-2543528,269081l3973428,1695643xe" fillcolor="#5b9bd5 [3204]" strokecolor="black [3213]" strokeweight="2.25pt">
                <v:fill opacity="9252f"/>
                <v:stroke joinstyle="miter"/>
                <v:formulas/>
                <v:path arrowok="t" o:connecttype="custom" o:connectlocs="2817846,1514475;1321735,1185658;161751,902075;110876,166835;1117316,10164;3315809,91282;3333087,920135;1529287,1160466;2817846,1514475" o:connectangles="0,0,0,0,0,0,0,0,0" textboxrect="0,0,5023248,1695643"/>
                <v:textbox>
                  <w:txbxContent>
                    <w:p w:rsidR="00CA2182" w:rsidRPr="00CA2182" w:rsidRDefault="00CA2182" w:rsidP="001F2E4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4"/>
                          <w:szCs w:val="44"/>
                        </w:rPr>
                      </w:pPr>
                    </w:p>
                    <w:p w:rsidR="004679B3" w:rsidRPr="001F2E4C" w:rsidRDefault="00B745C2" w:rsidP="001F2E4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  <w:t>3</w:t>
                      </w:r>
                      <w:r w:rsidR="001F2E4C" w:rsidRPr="001F2E4C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  <w:vertAlign w:val="superscript"/>
                        </w:rPr>
                        <w:t>nd</w:t>
                      </w:r>
                      <w:r w:rsidR="001F2E4C" w:rsidRPr="001F2E4C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 Annual </w:t>
                      </w:r>
                      <w:r w:rsidR="004679B3" w:rsidRPr="001F2E4C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  <w:t>Road Rally</w:t>
                      </w:r>
                    </w:p>
                    <w:p w:rsidR="004679B3" w:rsidRPr="001F2E4C" w:rsidRDefault="004679B3" w:rsidP="001F2E4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 w:rsidRPr="001F2E4C">
                        <w:rPr>
                          <w:rFonts w:ascii="Kristen ITC" w:hAnsi="Kristen ITC"/>
                          <w:b/>
                          <w:color w:val="000000" w:themeColor="text1"/>
                          <w:sz w:val="36"/>
                          <w:szCs w:val="44"/>
                        </w:rPr>
                        <w:t>For a Cure!</w:t>
                      </w:r>
                    </w:p>
                    <w:p w:rsidR="004679B3" w:rsidRDefault="004679B3" w:rsidP="004679B3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4679B3" w:rsidRPr="004679B3" w:rsidRDefault="004679B3" w:rsidP="004679B3">
                      <w:pPr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CAE" w:rsidRPr="00A04CAE" w:rsidRDefault="00A04CAE" w:rsidP="00A04CAE">
      <w:pPr>
        <w:rPr>
          <w:sz w:val="48"/>
          <w:szCs w:val="48"/>
        </w:rPr>
      </w:pPr>
    </w:p>
    <w:p w:rsidR="00A04CAE" w:rsidRPr="00A04CAE" w:rsidRDefault="00A04CAE" w:rsidP="00A04CAE">
      <w:pPr>
        <w:rPr>
          <w:sz w:val="48"/>
          <w:szCs w:val="48"/>
        </w:rPr>
      </w:pPr>
    </w:p>
    <w:p w:rsidR="00B745C2" w:rsidRPr="00CA2182" w:rsidRDefault="00B745C2" w:rsidP="00B745C2">
      <w:pPr>
        <w:tabs>
          <w:tab w:val="left" w:pos="5175"/>
        </w:tabs>
        <w:jc w:val="center"/>
        <w:rPr>
          <w:rFonts w:ascii="Kristen ITC" w:hAnsi="Kristen ITC"/>
          <w:b/>
          <w:sz w:val="44"/>
          <w:szCs w:val="48"/>
        </w:rPr>
      </w:pPr>
      <w:r w:rsidRPr="00CA2182">
        <w:rPr>
          <w:rFonts w:ascii="Kristen ITC" w:hAnsi="Kristen ITC"/>
          <w:b/>
          <w:sz w:val="44"/>
          <w:szCs w:val="48"/>
        </w:rPr>
        <w:t>New Baltimore’s Relay for Life</w:t>
      </w:r>
    </w:p>
    <w:p w:rsidR="00B745C2" w:rsidRPr="001F2E4C" w:rsidRDefault="00B745C2" w:rsidP="00B745C2">
      <w:pPr>
        <w:tabs>
          <w:tab w:val="left" w:pos="5175"/>
        </w:tabs>
        <w:jc w:val="center"/>
        <w:rPr>
          <w:rFonts w:ascii="Kristen ITC" w:hAnsi="Kristen ITC"/>
          <w:sz w:val="44"/>
          <w:szCs w:val="48"/>
        </w:rPr>
      </w:pPr>
      <w:r w:rsidRPr="001F2E4C">
        <w:rPr>
          <w:rFonts w:ascii="Kristen ITC" w:hAnsi="Kristen ITC"/>
          <w:sz w:val="44"/>
          <w:szCs w:val="48"/>
        </w:rPr>
        <w:t>Is hosting a Picture/Puzzle Road Rally</w:t>
      </w:r>
    </w:p>
    <w:p w:rsidR="00B745C2" w:rsidRDefault="00B745C2" w:rsidP="00B745C2">
      <w:pPr>
        <w:tabs>
          <w:tab w:val="left" w:pos="5175"/>
        </w:tabs>
        <w:jc w:val="center"/>
        <w:rPr>
          <w:rFonts w:ascii="Kristen ITC" w:hAnsi="Kristen ITC"/>
          <w:b/>
          <w:sz w:val="44"/>
          <w:szCs w:val="48"/>
        </w:rPr>
      </w:pPr>
      <w:r w:rsidRPr="00CA2182">
        <w:rPr>
          <w:rFonts w:ascii="Kristen ITC" w:hAnsi="Kristen ITC"/>
          <w:b/>
          <w:sz w:val="44"/>
          <w:szCs w:val="48"/>
        </w:rPr>
        <w:t>April 2</w:t>
      </w:r>
      <w:r>
        <w:rPr>
          <w:rFonts w:ascii="Kristen ITC" w:hAnsi="Kristen ITC"/>
          <w:b/>
          <w:sz w:val="44"/>
          <w:szCs w:val="48"/>
        </w:rPr>
        <w:t>1</w:t>
      </w:r>
      <w:r w:rsidRPr="00CA2182">
        <w:rPr>
          <w:rFonts w:ascii="Kristen ITC" w:hAnsi="Kristen ITC"/>
          <w:b/>
          <w:sz w:val="44"/>
          <w:szCs w:val="48"/>
        </w:rPr>
        <w:t>, 201</w:t>
      </w:r>
      <w:r>
        <w:rPr>
          <w:rFonts w:ascii="Kristen ITC" w:hAnsi="Kristen ITC"/>
          <w:b/>
          <w:sz w:val="44"/>
          <w:szCs w:val="48"/>
        </w:rPr>
        <w:t>8</w:t>
      </w:r>
      <w:r w:rsidRPr="00CA2182">
        <w:rPr>
          <w:rFonts w:ascii="Kristen ITC" w:hAnsi="Kristen ITC"/>
          <w:b/>
          <w:sz w:val="44"/>
          <w:szCs w:val="48"/>
        </w:rPr>
        <w:t xml:space="preserve"> from </w:t>
      </w:r>
      <w:r>
        <w:rPr>
          <w:rFonts w:ascii="Kristen ITC" w:hAnsi="Kristen ITC"/>
          <w:b/>
          <w:sz w:val="44"/>
          <w:szCs w:val="48"/>
        </w:rPr>
        <w:t>4:00</w:t>
      </w:r>
      <w:r w:rsidRPr="00CA2182">
        <w:rPr>
          <w:rFonts w:ascii="Kristen ITC" w:hAnsi="Kristen ITC"/>
          <w:b/>
          <w:sz w:val="44"/>
          <w:szCs w:val="48"/>
        </w:rPr>
        <w:t xml:space="preserve"> – </w:t>
      </w:r>
      <w:r>
        <w:rPr>
          <w:rFonts w:ascii="Kristen ITC" w:hAnsi="Kristen ITC"/>
          <w:b/>
          <w:sz w:val="44"/>
          <w:szCs w:val="48"/>
        </w:rPr>
        <w:t>7:00</w:t>
      </w:r>
    </w:p>
    <w:p w:rsidR="00B745C2" w:rsidRPr="00B745C2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b/>
          <w:sz w:val="12"/>
          <w:szCs w:val="48"/>
        </w:rPr>
      </w:pPr>
    </w:p>
    <w:p w:rsidR="00A04CAE" w:rsidRPr="00B745C2" w:rsidRDefault="00A04CAE" w:rsidP="00A04CAE">
      <w:pPr>
        <w:jc w:val="center"/>
        <w:rPr>
          <w:sz w:val="40"/>
          <w:szCs w:val="48"/>
        </w:rPr>
      </w:pPr>
      <w:r w:rsidRPr="00B745C2">
        <w:rPr>
          <w:sz w:val="40"/>
          <w:szCs w:val="48"/>
        </w:rPr>
        <w:t xml:space="preserve">A challenging night of fun, friendships, and excitement!  Take a ride around New Baltimore </w:t>
      </w:r>
      <w:r w:rsidR="001F2E4C" w:rsidRPr="00B745C2">
        <w:rPr>
          <w:sz w:val="40"/>
          <w:szCs w:val="48"/>
        </w:rPr>
        <w:t xml:space="preserve">and the surrounding </w:t>
      </w:r>
      <w:r w:rsidRPr="00B745C2">
        <w:rPr>
          <w:sz w:val="40"/>
          <w:szCs w:val="48"/>
        </w:rPr>
        <w:t>area solving riddles, puzzles, and taking pictures</w:t>
      </w:r>
      <w:r w:rsidR="00321107" w:rsidRPr="00B745C2">
        <w:rPr>
          <w:sz w:val="40"/>
          <w:szCs w:val="48"/>
        </w:rPr>
        <w:t>!!</w:t>
      </w:r>
    </w:p>
    <w:p w:rsidR="00B745C2" w:rsidRPr="00B745C2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b/>
          <w:sz w:val="32"/>
          <w:szCs w:val="24"/>
        </w:rPr>
      </w:pPr>
      <w:r w:rsidRPr="00B745C2">
        <w:rPr>
          <w:rFonts w:ascii="Kristen ITC" w:hAnsi="Kristen ITC"/>
          <w:b/>
          <w:sz w:val="32"/>
          <w:szCs w:val="24"/>
        </w:rPr>
        <w:t>Info for Rally:</w:t>
      </w:r>
    </w:p>
    <w:p w:rsidR="00B745C2" w:rsidRPr="00B745C2" w:rsidRDefault="00B745C2" w:rsidP="00B745C2">
      <w:pPr>
        <w:pStyle w:val="ListParagraph"/>
        <w:numPr>
          <w:ilvl w:val="0"/>
          <w:numId w:val="1"/>
        </w:numPr>
        <w:tabs>
          <w:tab w:val="left" w:pos="5175"/>
        </w:tabs>
        <w:spacing w:after="0"/>
        <w:jc w:val="center"/>
        <w:rPr>
          <w:rFonts w:ascii="Kristen ITC" w:hAnsi="Kristen ITC"/>
          <w:b/>
          <w:sz w:val="32"/>
          <w:szCs w:val="24"/>
        </w:rPr>
      </w:pPr>
      <w:r w:rsidRPr="00B745C2">
        <w:rPr>
          <w:rFonts w:ascii="Kristen ITC" w:hAnsi="Kristen ITC"/>
          <w:b/>
          <w:sz w:val="32"/>
          <w:szCs w:val="24"/>
        </w:rPr>
        <w:t>Need a smart phone with QR reader App</w:t>
      </w:r>
    </w:p>
    <w:p w:rsidR="00B745C2" w:rsidRPr="00B745C2" w:rsidRDefault="00B745C2" w:rsidP="00B745C2">
      <w:pPr>
        <w:pStyle w:val="ListParagraph"/>
        <w:numPr>
          <w:ilvl w:val="0"/>
          <w:numId w:val="1"/>
        </w:numPr>
        <w:tabs>
          <w:tab w:val="left" w:pos="5175"/>
        </w:tabs>
        <w:spacing w:after="0"/>
        <w:jc w:val="center"/>
        <w:rPr>
          <w:rFonts w:ascii="Kristen ITC" w:hAnsi="Kristen ITC"/>
          <w:b/>
          <w:sz w:val="32"/>
          <w:szCs w:val="24"/>
        </w:rPr>
      </w:pPr>
      <w:r w:rsidRPr="00B745C2">
        <w:rPr>
          <w:rFonts w:ascii="Kristen ITC" w:hAnsi="Kristen ITC"/>
          <w:b/>
          <w:sz w:val="32"/>
          <w:szCs w:val="24"/>
        </w:rPr>
        <w:t>Camera (smart phone is ok)</w:t>
      </w:r>
    </w:p>
    <w:p w:rsidR="001F2E4C" w:rsidRPr="00B745C2" w:rsidRDefault="00A04CAE" w:rsidP="00B745C2">
      <w:pPr>
        <w:pStyle w:val="ListParagraph"/>
        <w:numPr>
          <w:ilvl w:val="0"/>
          <w:numId w:val="1"/>
        </w:numPr>
        <w:tabs>
          <w:tab w:val="left" w:pos="5175"/>
        </w:tabs>
        <w:spacing w:after="0"/>
        <w:jc w:val="center"/>
        <w:rPr>
          <w:rFonts w:ascii="Kristen ITC" w:hAnsi="Kristen ITC"/>
          <w:sz w:val="32"/>
          <w:szCs w:val="24"/>
        </w:rPr>
      </w:pPr>
      <w:r w:rsidRPr="00B745C2">
        <w:rPr>
          <w:rFonts w:ascii="Kristen ITC" w:hAnsi="Kristen ITC"/>
          <w:sz w:val="32"/>
          <w:szCs w:val="24"/>
        </w:rPr>
        <w:t>Check-in at</w:t>
      </w:r>
      <w:r w:rsidR="009D55D8" w:rsidRPr="00B745C2">
        <w:rPr>
          <w:rFonts w:ascii="Kristen ITC" w:hAnsi="Kristen ITC"/>
          <w:sz w:val="32"/>
          <w:szCs w:val="24"/>
        </w:rPr>
        <w:t xml:space="preserve"> 4:</w:t>
      </w:r>
      <w:r w:rsidR="00B745C2" w:rsidRPr="00B745C2">
        <w:rPr>
          <w:rFonts w:ascii="Kristen ITC" w:hAnsi="Kristen ITC"/>
          <w:sz w:val="32"/>
          <w:szCs w:val="24"/>
        </w:rPr>
        <w:t>0</w:t>
      </w:r>
      <w:r w:rsidR="009D55D8" w:rsidRPr="00B745C2">
        <w:rPr>
          <w:rFonts w:ascii="Kristen ITC" w:hAnsi="Kristen ITC"/>
          <w:sz w:val="32"/>
          <w:szCs w:val="24"/>
        </w:rPr>
        <w:t>0</w:t>
      </w:r>
      <w:r w:rsidRPr="00B745C2">
        <w:rPr>
          <w:rFonts w:ascii="Kristen ITC" w:hAnsi="Kristen ITC"/>
          <w:sz w:val="32"/>
          <w:szCs w:val="24"/>
        </w:rPr>
        <w:t xml:space="preserve"> at </w:t>
      </w:r>
    </w:p>
    <w:p w:rsidR="00B745C2" w:rsidRPr="00B745C2" w:rsidRDefault="00B745C2" w:rsidP="00B745C2">
      <w:pPr>
        <w:pStyle w:val="ListParagraph"/>
        <w:tabs>
          <w:tab w:val="left" w:pos="5175"/>
        </w:tabs>
        <w:spacing w:after="0"/>
        <w:jc w:val="center"/>
        <w:rPr>
          <w:rFonts w:ascii="Kristen ITC" w:hAnsi="Kristen ITC"/>
          <w:b/>
          <w:sz w:val="32"/>
          <w:szCs w:val="24"/>
        </w:rPr>
      </w:pPr>
      <w:r w:rsidRPr="00B745C2">
        <w:rPr>
          <w:rFonts w:ascii="Kristen ITC" w:hAnsi="Kristen ITC"/>
          <w:b/>
          <w:sz w:val="32"/>
          <w:szCs w:val="24"/>
        </w:rPr>
        <w:t>Hot Tamales Cantina 33151 23 Mile Rd</w:t>
      </w:r>
    </w:p>
    <w:p w:rsidR="00A04CAE" w:rsidRPr="00B745C2" w:rsidRDefault="00B745C2" w:rsidP="00B745C2">
      <w:pPr>
        <w:pStyle w:val="ListParagraph"/>
        <w:tabs>
          <w:tab w:val="left" w:pos="5175"/>
        </w:tabs>
        <w:spacing w:after="0"/>
        <w:jc w:val="center"/>
        <w:rPr>
          <w:rFonts w:ascii="Kristen ITC" w:hAnsi="Kristen ITC"/>
          <w:b/>
          <w:sz w:val="32"/>
          <w:szCs w:val="24"/>
        </w:rPr>
      </w:pPr>
      <w:r>
        <w:rPr>
          <w:rFonts w:ascii="Kristen ITC" w:hAnsi="Kristen ITC"/>
          <w:b/>
          <w:sz w:val="32"/>
          <w:szCs w:val="24"/>
        </w:rPr>
        <w:t>(</w:t>
      </w:r>
      <w:r w:rsidRPr="00B745C2">
        <w:rPr>
          <w:rFonts w:ascii="Kristen ITC" w:hAnsi="Kristen ITC"/>
          <w:b/>
          <w:sz w:val="32"/>
          <w:szCs w:val="24"/>
        </w:rPr>
        <w:t>Next to Premier Bowling Alley)</w:t>
      </w:r>
    </w:p>
    <w:p w:rsidR="001F2E4C" w:rsidRPr="00B745C2" w:rsidRDefault="001F2E4C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4"/>
          <w:szCs w:val="24"/>
        </w:rPr>
      </w:pPr>
    </w:p>
    <w:p w:rsidR="009015A8" w:rsidRPr="00B745C2" w:rsidRDefault="00A04CAE" w:rsidP="00B745C2">
      <w:pPr>
        <w:tabs>
          <w:tab w:val="left" w:pos="5175"/>
        </w:tabs>
        <w:spacing w:after="0"/>
        <w:jc w:val="center"/>
        <w:rPr>
          <w:rFonts w:ascii="Kristen ITC" w:hAnsi="Kristen ITC"/>
          <w:b/>
          <w:sz w:val="40"/>
          <w:szCs w:val="24"/>
        </w:rPr>
      </w:pPr>
      <w:r w:rsidRPr="00B745C2">
        <w:rPr>
          <w:rFonts w:ascii="Kristen ITC" w:hAnsi="Kristen ITC"/>
          <w:b/>
          <w:sz w:val="40"/>
          <w:szCs w:val="24"/>
        </w:rPr>
        <w:t>$</w:t>
      </w:r>
      <w:r w:rsidR="00B745C2" w:rsidRPr="00B745C2">
        <w:rPr>
          <w:rFonts w:ascii="Kristen ITC" w:hAnsi="Kristen ITC"/>
          <w:b/>
          <w:sz w:val="40"/>
          <w:szCs w:val="24"/>
        </w:rPr>
        <w:t>5</w:t>
      </w:r>
      <w:r w:rsidRPr="00B745C2">
        <w:rPr>
          <w:rFonts w:ascii="Kristen ITC" w:hAnsi="Kristen ITC"/>
          <w:b/>
          <w:sz w:val="40"/>
          <w:szCs w:val="24"/>
        </w:rPr>
        <w:t>0 per car – max 5 people per car</w:t>
      </w:r>
    </w:p>
    <w:p w:rsidR="009015A8" w:rsidRPr="00B745C2" w:rsidRDefault="009015A8" w:rsidP="00B745C2">
      <w:pPr>
        <w:tabs>
          <w:tab w:val="left" w:pos="4320"/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rFonts w:ascii="Kristen ITC" w:hAnsi="Kristen ITC"/>
          <w:sz w:val="28"/>
          <w:szCs w:val="24"/>
        </w:rPr>
        <w:t>All ages welcome – each vehicle needs a licensed driver.</w:t>
      </w:r>
    </w:p>
    <w:p w:rsidR="00B03160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noProof/>
          <w:sz w:val="28"/>
          <w:szCs w:val="24"/>
        </w:rPr>
        <w:drawing>
          <wp:anchor distT="0" distB="0" distL="114300" distR="114300" simplePos="0" relativeHeight="251670528" behindDoc="0" locked="0" layoutInCell="1" allowOverlap="1" wp14:anchorId="15853E98" wp14:editId="33BEF8E7">
            <wp:simplePos x="0" y="0"/>
            <wp:positionH relativeFrom="column">
              <wp:posOffset>5381625</wp:posOffset>
            </wp:positionH>
            <wp:positionV relativeFrom="paragraph">
              <wp:posOffset>291465</wp:posOffset>
            </wp:positionV>
            <wp:extent cx="1442085" cy="1534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do-Compass-ro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5C2">
        <w:rPr>
          <w:noProof/>
          <w:sz w:val="28"/>
          <w:szCs w:val="24"/>
        </w:rPr>
        <w:drawing>
          <wp:anchor distT="0" distB="0" distL="114300" distR="114300" simplePos="0" relativeHeight="251671552" behindDoc="0" locked="0" layoutInCell="1" allowOverlap="1" wp14:anchorId="405F8BC9" wp14:editId="2C827E01">
            <wp:simplePos x="0" y="0"/>
            <wp:positionH relativeFrom="margin">
              <wp:posOffset>-445770</wp:posOffset>
            </wp:positionH>
            <wp:positionV relativeFrom="paragraph">
              <wp:posOffset>486410</wp:posOffset>
            </wp:positionV>
            <wp:extent cx="148971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_animated2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5A8" w:rsidRPr="00B745C2">
        <w:rPr>
          <w:rFonts w:ascii="Kristen ITC" w:hAnsi="Kristen ITC"/>
          <w:sz w:val="28"/>
          <w:szCs w:val="24"/>
        </w:rPr>
        <w:t xml:space="preserve">Pizza and beverages will be provided at the ending of the rally at </w:t>
      </w:r>
    </w:p>
    <w:p w:rsidR="009015A8" w:rsidRPr="00B745C2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rFonts w:ascii="Kristen ITC" w:hAnsi="Kristen ITC"/>
          <w:sz w:val="28"/>
          <w:szCs w:val="24"/>
        </w:rPr>
        <w:t>Hot Tamales</w:t>
      </w:r>
    </w:p>
    <w:p w:rsidR="009015A8" w:rsidRPr="00B745C2" w:rsidRDefault="009015A8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rFonts w:ascii="Kristen ITC" w:hAnsi="Kristen ITC"/>
          <w:sz w:val="28"/>
          <w:szCs w:val="24"/>
        </w:rPr>
        <w:t xml:space="preserve">Reserve your spot today by contacting </w:t>
      </w:r>
    </w:p>
    <w:p w:rsidR="009015A8" w:rsidRPr="00B745C2" w:rsidRDefault="009015A8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rFonts w:ascii="Kristen ITC" w:hAnsi="Kristen ITC"/>
          <w:sz w:val="28"/>
          <w:szCs w:val="24"/>
        </w:rPr>
        <w:t xml:space="preserve">Phil Ricci at </w:t>
      </w:r>
      <w:hyperlink r:id="rId11" w:history="1">
        <w:r w:rsidRPr="00B745C2">
          <w:rPr>
            <w:rStyle w:val="Hyperlink"/>
            <w:rFonts w:ascii="Kristen ITC" w:hAnsi="Kristen ITC"/>
            <w:sz w:val="28"/>
            <w:szCs w:val="24"/>
          </w:rPr>
          <w:t>pricci@abs.misd.net</w:t>
        </w:r>
      </w:hyperlink>
      <w:r w:rsidRPr="00B745C2">
        <w:rPr>
          <w:rFonts w:ascii="Kristen ITC" w:hAnsi="Kristen ITC"/>
          <w:sz w:val="28"/>
          <w:szCs w:val="24"/>
        </w:rPr>
        <w:t xml:space="preserve"> </w:t>
      </w:r>
    </w:p>
    <w:p w:rsidR="00B745C2" w:rsidRPr="00B745C2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</w:p>
    <w:p w:rsidR="009015A8" w:rsidRPr="00B745C2" w:rsidRDefault="00B745C2" w:rsidP="00B745C2">
      <w:pPr>
        <w:tabs>
          <w:tab w:val="left" w:pos="5175"/>
        </w:tabs>
        <w:spacing w:after="0"/>
        <w:jc w:val="center"/>
        <w:rPr>
          <w:rFonts w:ascii="Kristen ITC" w:hAnsi="Kristen ITC"/>
          <w:sz w:val="28"/>
          <w:szCs w:val="24"/>
        </w:rPr>
      </w:pPr>
      <w:r w:rsidRPr="00B745C2">
        <w:rPr>
          <w:rFonts w:ascii="Kristen ITC" w:hAnsi="Kristen ITC"/>
          <w:sz w:val="28"/>
          <w:szCs w:val="24"/>
        </w:rPr>
        <w:t xml:space="preserve">Please </w:t>
      </w:r>
      <w:r w:rsidR="009015A8" w:rsidRPr="00B745C2">
        <w:rPr>
          <w:rFonts w:ascii="Kristen ITC" w:hAnsi="Kristen ITC"/>
          <w:sz w:val="28"/>
          <w:szCs w:val="24"/>
        </w:rPr>
        <w:t xml:space="preserve">REGISTER BY APRIL </w:t>
      </w:r>
      <w:r w:rsidRPr="00B745C2">
        <w:rPr>
          <w:rFonts w:ascii="Kristen ITC" w:hAnsi="Kristen ITC"/>
          <w:sz w:val="28"/>
          <w:szCs w:val="24"/>
        </w:rPr>
        <w:t>14</w:t>
      </w:r>
    </w:p>
    <w:sectPr w:rsidR="009015A8" w:rsidRPr="00B745C2" w:rsidSect="00A04CAE">
      <w:pgSz w:w="12240" w:h="15840"/>
      <w:pgMar w:top="1440" w:right="1008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A8" w:rsidRDefault="009015A8" w:rsidP="009015A8">
      <w:pPr>
        <w:spacing w:after="0" w:line="240" w:lineRule="auto"/>
      </w:pPr>
      <w:r>
        <w:separator/>
      </w:r>
    </w:p>
  </w:endnote>
  <w:endnote w:type="continuationSeparator" w:id="0">
    <w:p w:rsidR="009015A8" w:rsidRDefault="009015A8" w:rsidP="0090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A8" w:rsidRDefault="009015A8" w:rsidP="009015A8">
      <w:pPr>
        <w:spacing w:after="0" w:line="240" w:lineRule="auto"/>
      </w:pPr>
      <w:r>
        <w:separator/>
      </w:r>
    </w:p>
  </w:footnote>
  <w:footnote w:type="continuationSeparator" w:id="0">
    <w:p w:rsidR="009015A8" w:rsidRDefault="009015A8" w:rsidP="0090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A35A2"/>
    <w:multiLevelType w:val="hybridMultilevel"/>
    <w:tmpl w:val="6F1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78"/>
    <w:rsid w:val="000A787D"/>
    <w:rsid w:val="000D3C38"/>
    <w:rsid w:val="001F2E4C"/>
    <w:rsid w:val="00321107"/>
    <w:rsid w:val="004679B3"/>
    <w:rsid w:val="004F4FE0"/>
    <w:rsid w:val="0064434B"/>
    <w:rsid w:val="008A766F"/>
    <w:rsid w:val="009015A8"/>
    <w:rsid w:val="009D55D8"/>
    <w:rsid w:val="00A04CAE"/>
    <w:rsid w:val="00A82D6D"/>
    <w:rsid w:val="00B03160"/>
    <w:rsid w:val="00B745C2"/>
    <w:rsid w:val="00CA2182"/>
    <w:rsid w:val="00E3490D"/>
    <w:rsid w:val="00E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C287D-FF1F-40FF-B36D-B2D06A2E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A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F2E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A8"/>
  </w:style>
  <w:style w:type="paragraph" w:styleId="Footer">
    <w:name w:val="footer"/>
    <w:basedOn w:val="Normal"/>
    <w:link w:val="FooterChar"/>
    <w:uiPriority w:val="99"/>
    <w:unhideWhenUsed/>
    <w:rsid w:val="0090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A8"/>
  </w:style>
  <w:style w:type="paragraph" w:styleId="ListParagraph">
    <w:name w:val="List Paragraph"/>
    <w:basedOn w:val="Normal"/>
    <w:uiPriority w:val="34"/>
    <w:qFormat/>
    <w:rsid w:val="00B7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cci@abs.misd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Ricci</dc:creator>
  <cp:keywords/>
  <dc:description/>
  <cp:lastModifiedBy>Deborah Root</cp:lastModifiedBy>
  <cp:revision>2</cp:revision>
  <cp:lastPrinted>2017-04-10T14:58:00Z</cp:lastPrinted>
  <dcterms:created xsi:type="dcterms:W3CDTF">2018-04-09T22:37:00Z</dcterms:created>
  <dcterms:modified xsi:type="dcterms:W3CDTF">2018-04-09T22:37:00Z</dcterms:modified>
</cp:coreProperties>
</file>